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C782" w14:textId="72E23213" w:rsidR="00172CBE" w:rsidRPr="00186585" w:rsidRDefault="00172CBE" w:rsidP="00186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>2024 Washington DC Youth Tour</w:t>
      </w:r>
    </w:p>
    <w:p w14:paraId="1C46DC59" w14:textId="47FAB9AF" w:rsidR="00172CBE" w:rsidRPr="00186585" w:rsidRDefault="00172CBE" w:rsidP="00186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>Dates of Tour</w:t>
      </w:r>
    </w:p>
    <w:p w14:paraId="6D653B96" w14:textId="77777777" w:rsidR="00172CBE" w:rsidRPr="00186585" w:rsidRDefault="00172CBE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14216" w14:textId="387F13D8" w:rsidR="00172CBE" w:rsidRPr="00060971" w:rsidRDefault="00C34832" w:rsidP="000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2DD14AA3">
        <w:rPr>
          <w:rFonts w:ascii="Times New Roman" w:hAnsi="Times New Roman" w:cs="Times New Roman"/>
          <w:sz w:val="24"/>
          <w:szCs w:val="24"/>
        </w:rPr>
        <w:t xml:space="preserve">Every June, as many as 1,500 high school students from across the country spend a week in the nation’s capital as part of the </w:t>
      </w:r>
      <w:r w:rsidRPr="2DD14A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National Rural Electric Cooperative Youth Tour. </w:t>
      </w:r>
      <w:r w:rsidRPr="2DD14AA3">
        <w:rPr>
          <w:rFonts w:ascii="Times New Roman" w:hAnsi="Times New Roman" w:cs="Times New Roman"/>
          <w:sz w:val="24"/>
          <w:szCs w:val="24"/>
        </w:rPr>
        <w:t xml:space="preserve">The students are sponsored by electric cooperatives, </w:t>
      </w:r>
      <w:r w:rsidR="1B323D3F" w:rsidRPr="2DD14AA3">
        <w:rPr>
          <w:rFonts w:ascii="Times New Roman" w:hAnsi="Times New Roman" w:cs="Times New Roman"/>
          <w:sz w:val="24"/>
          <w:szCs w:val="24"/>
        </w:rPr>
        <w:t>who</w:t>
      </w:r>
      <w:r w:rsidRPr="2DD14AA3">
        <w:rPr>
          <w:rFonts w:ascii="Times New Roman" w:hAnsi="Times New Roman" w:cs="Times New Roman"/>
          <w:sz w:val="24"/>
          <w:szCs w:val="24"/>
        </w:rPr>
        <w:t xml:space="preserve"> are committed to educating America’s rural youth about</w:t>
      </w:r>
      <w:r w:rsidR="439C23E0" w:rsidRPr="2DD14AA3">
        <w:rPr>
          <w:rFonts w:ascii="Times New Roman" w:hAnsi="Times New Roman" w:cs="Times New Roman"/>
          <w:sz w:val="24"/>
          <w:szCs w:val="24"/>
        </w:rPr>
        <w:t xml:space="preserve"> </w:t>
      </w:r>
      <w:r w:rsidRPr="2DD14AA3">
        <w:rPr>
          <w:rFonts w:ascii="Times New Roman" w:hAnsi="Times New Roman" w:cs="Times New Roman"/>
          <w:sz w:val="24"/>
          <w:szCs w:val="24"/>
        </w:rPr>
        <w:t xml:space="preserve">the role electric cooperatives play in developing strong rural communities. </w:t>
      </w:r>
      <w:r w:rsidR="00060971" w:rsidRPr="2DD14AA3">
        <w:rPr>
          <w:rFonts w:ascii="Times New Roman" w:hAnsi="Times New Roman" w:cs="Times New Roman"/>
          <w:sz w:val="24"/>
          <w:szCs w:val="24"/>
        </w:rPr>
        <w:t xml:space="preserve">This is an </w:t>
      </w:r>
      <w:r w:rsidR="00060971" w:rsidRPr="2DD14AA3">
        <w:rPr>
          <w:rFonts w:ascii="Times New Roman" w:hAnsi="Times New Roman" w:cs="Times New Roman"/>
          <w:b/>
          <w:bCs/>
          <w:sz w:val="24"/>
          <w:szCs w:val="24"/>
        </w:rPr>
        <w:t>all-expense paid trip</w:t>
      </w:r>
      <w:r w:rsidR="00060971" w:rsidRPr="2DD14AA3">
        <w:rPr>
          <w:rFonts w:ascii="Times New Roman" w:hAnsi="Times New Roman" w:cs="Times New Roman"/>
          <w:sz w:val="24"/>
          <w:szCs w:val="24"/>
        </w:rPr>
        <w:t xml:space="preserve"> sponsored by Western Iowa Power Cooperative. This is an awesome way to learn about this great nation, develop leadership skills, gain a better understanding of electric cooperatives, and make friendships that will last beyond the week! </w:t>
      </w:r>
    </w:p>
    <w:p w14:paraId="72828173" w14:textId="77777777" w:rsidR="00C34832" w:rsidRDefault="00C34832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EC8AF" w14:textId="2AC0412D" w:rsidR="00C34832" w:rsidRDefault="00C34832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2AF98912">
        <w:rPr>
          <w:rFonts w:ascii="Times New Roman" w:hAnsi="Times New Roman" w:cs="Times New Roman"/>
          <w:b/>
          <w:bCs/>
          <w:sz w:val="24"/>
          <w:szCs w:val="24"/>
        </w:rPr>
        <w:t>Eligibility:</w:t>
      </w:r>
      <w:r w:rsidRPr="2AF98912">
        <w:rPr>
          <w:rFonts w:ascii="Times New Roman" w:hAnsi="Times New Roman" w:cs="Times New Roman"/>
          <w:sz w:val="24"/>
          <w:szCs w:val="24"/>
        </w:rPr>
        <w:t xml:space="preserve"> Sophomores and Juniors of active members </w:t>
      </w:r>
      <w:r w:rsidRPr="2AF98912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2AF98912">
        <w:rPr>
          <w:rFonts w:ascii="Times New Roman" w:hAnsi="Times New Roman" w:cs="Times New Roman"/>
          <w:sz w:val="24"/>
          <w:szCs w:val="24"/>
        </w:rPr>
        <w:t xml:space="preserve"> </w:t>
      </w:r>
      <w:r w:rsidR="6A80A950" w:rsidRPr="2AF98912">
        <w:rPr>
          <w:rFonts w:ascii="Times New Roman" w:hAnsi="Times New Roman" w:cs="Times New Roman"/>
          <w:sz w:val="24"/>
          <w:szCs w:val="24"/>
        </w:rPr>
        <w:t>attending high school</w:t>
      </w:r>
      <w:r w:rsidRPr="2AF98912">
        <w:rPr>
          <w:rFonts w:ascii="Times New Roman" w:hAnsi="Times New Roman" w:cs="Times New Roman"/>
          <w:sz w:val="24"/>
          <w:szCs w:val="24"/>
        </w:rPr>
        <w:t xml:space="preserve"> in </w:t>
      </w:r>
      <w:r w:rsidR="51F33B13" w:rsidRPr="2AF98912">
        <w:rPr>
          <w:rFonts w:ascii="Times New Roman" w:hAnsi="Times New Roman" w:cs="Times New Roman"/>
          <w:sz w:val="24"/>
          <w:szCs w:val="24"/>
        </w:rPr>
        <w:t>a community WIPCO serves</w:t>
      </w:r>
      <w:r w:rsidRPr="2AF98912">
        <w:rPr>
          <w:rFonts w:ascii="Times New Roman" w:hAnsi="Times New Roman" w:cs="Times New Roman"/>
          <w:sz w:val="24"/>
          <w:szCs w:val="24"/>
        </w:rPr>
        <w:t xml:space="preserve">. </w:t>
      </w:r>
      <w:r w:rsidR="00060971" w:rsidRPr="2AF98912">
        <w:rPr>
          <w:rFonts w:ascii="Times New Roman" w:hAnsi="Times New Roman" w:cs="Times New Roman"/>
          <w:sz w:val="24"/>
          <w:szCs w:val="24"/>
        </w:rPr>
        <w:t xml:space="preserve">Students will be asked to complete this application in its entirety and return no later than </w:t>
      </w:r>
      <w:r w:rsidR="00060971" w:rsidRPr="2AF98912">
        <w:rPr>
          <w:rFonts w:ascii="Times New Roman" w:hAnsi="Times New Roman" w:cs="Times New Roman"/>
          <w:b/>
          <w:bCs/>
          <w:sz w:val="24"/>
          <w:szCs w:val="24"/>
        </w:rPr>
        <w:t xml:space="preserve">Friday, March </w:t>
      </w:r>
      <w:r w:rsidR="00DB0802">
        <w:rPr>
          <w:rFonts w:ascii="Times New Roman" w:hAnsi="Times New Roman" w:cs="Times New Roman"/>
          <w:b/>
          <w:bCs/>
          <w:sz w:val="24"/>
          <w:szCs w:val="24"/>
        </w:rPr>
        <w:t>7th</w:t>
      </w:r>
      <w:r w:rsidR="00060971" w:rsidRPr="2AF989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060971" w:rsidRPr="2AF9891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B0802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060971" w:rsidRPr="2AF98912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="00060971" w:rsidRPr="2AF989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872543" w14:textId="13BCC3A7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Sadie Reisz</w:t>
      </w:r>
    </w:p>
    <w:p w14:paraId="6D3DDFB1" w14:textId="47F1C724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Iowa Power Cooperative</w:t>
      </w:r>
    </w:p>
    <w:p w14:paraId="19A5867D" w14:textId="2FDDEA69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428</w:t>
      </w:r>
    </w:p>
    <w:p w14:paraId="34890685" w14:textId="67BD52C7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 Highway 39 N</w:t>
      </w:r>
    </w:p>
    <w:p w14:paraId="39324687" w14:textId="21CDA9E5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Denison, Iowa 51442</w:t>
      </w:r>
    </w:p>
    <w:p w14:paraId="0B8378E9" w14:textId="34C8F099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sadie.reisz@wipco.com</w:t>
      </w:r>
    </w:p>
    <w:p w14:paraId="41F54C48" w14:textId="77777777" w:rsidR="00060971" w:rsidRDefault="00060971" w:rsidP="0006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A83A6E" w14:textId="345B14A4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chosen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required to record a video of themselves or speak at our annual meeting explaining the things they have learned from the trip, and how it has benefited their growth. </w:t>
      </w:r>
    </w:p>
    <w:p w14:paraId="4AE52AA5" w14:textId="7777777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4C5D2" w14:textId="26506A7A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  <w:r w:rsidRPr="2DD14AA3">
        <w:rPr>
          <w:rFonts w:ascii="Times New Roman" w:hAnsi="Times New Roman" w:cs="Times New Roman"/>
          <w:sz w:val="24"/>
          <w:szCs w:val="24"/>
        </w:rPr>
        <w:t>Selected student will be contacted via email no later than April 1</w:t>
      </w:r>
      <w:r w:rsidRPr="2DD14A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2DD14AA3">
        <w:rPr>
          <w:rFonts w:ascii="Times New Roman" w:hAnsi="Times New Roman" w:cs="Times New Roman"/>
          <w:sz w:val="24"/>
          <w:szCs w:val="24"/>
        </w:rPr>
        <w:t xml:space="preserve">, 2024. </w:t>
      </w:r>
    </w:p>
    <w:p w14:paraId="75D76F74" w14:textId="7777777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D313B" w14:textId="26144EF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about the trip itself or the application process, please contact </w:t>
      </w:r>
      <w:hyperlink r:id="rId8" w:history="1">
        <w:r w:rsidRPr="00DB440D">
          <w:rPr>
            <w:rStyle w:val="Hyperlink"/>
            <w:rFonts w:ascii="Times New Roman" w:hAnsi="Times New Roman" w:cs="Times New Roman"/>
            <w:sz w:val="24"/>
            <w:szCs w:val="24"/>
          </w:rPr>
          <w:t>sadie.reisz@wipco.com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E0B080" w14:textId="7777777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4EBD4" w14:textId="77777777" w:rsidR="00060971" w:rsidRPr="00186585" w:rsidRDefault="00060971" w:rsidP="000609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>What you will do and see on Youth Tour:</w:t>
      </w:r>
    </w:p>
    <w:tbl>
      <w:tblPr>
        <w:tblStyle w:val="PlainTable5"/>
        <w:tblW w:w="0" w:type="auto"/>
        <w:tblLook w:val="0600" w:firstRow="0" w:lastRow="0" w:firstColumn="0" w:lastColumn="0" w:noHBand="1" w:noVBand="1"/>
      </w:tblPr>
      <w:tblGrid>
        <w:gridCol w:w="4675"/>
        <w:gridCol w:w="4675"/>
      </w:tblGrid>
      <w:tr w:rsidR="00060971" w14:paraId="0D5C2976" w14:textId="77777777" w:rsidTr="2DD14AA3">
        <w:tc>
          <w:tcPr>
            <w:tcW w:w="4675" w:type="dxa"/>
          </w:tcPr>
          <w:p w14:paraId="0217EB34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 Monument</w:t>
            </w:r>
          </w:p>
          <w:p w14:paraId="6AA6CC6E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War II Memorial</w:t>
            </w:r>
          </w:p>
          <w:p w14:paraId="1BFD8E0E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Albert Einstein Memorial </w:t>
            </w:r>
          </w:p>
          <w:p w14:paraId="693F5D64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 Delano Roosevelt Memorial</w:t>
            </w:r>
          </w:p>
          <w:p w14:paraId="3EEEA8E9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Vietnam Veterans Memorial</w:t>
            </w:r>
          </w:p>
          <w:p w14:paraId="64D2B57B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National Mall </w:t>
            </w:r>
          </w:p>
          <w:p w14:paraId="02890A6D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Boat cruise on the Potomac River</w:t>
            </w:r>
          </w:p>
          <w:p w14:paraId="5E61A9CC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Holocaust Memorial</w:t>
            </w:r>
          </w:p>
          <w:p w14:paraId="63BBEBC6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Ford’s Theater</w:t>
            </w:r>
          </w:p>
          <w:p w14:paraId="3B50F4A7" w14:textId="0995F140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2DD14AA3">
              <w:rPr>
                <w:rFonts w:ascii="Times New Roman" w:hAnsi="Times New Roman" w:cs="Times New Roman"/>
              </w:rPr>
              <w:t>Korean War Veterans Memorial</w:t>
            </w:r>
          </w:p>
          <w:p w14:paraId="2BC68FD3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Lincoln Memorial</w:t>
            </w:r>
          </w:p>
          <w:p w14:paraId="7B884D5E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 National Cathedral</w:t>
            </w:r>
          </w:p>
          <w:p w14:paraId="370D066F" w14:textId="77777777" w:rsidR="00060971" w:rsidRPr="00602BF1" w:rsidRDefault="00060971" w:rsidP="0008515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9BCB0C3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Vernon</w:t>
            </w:r>
          </w:p>
          <w:p w14:paraId="26D5D38D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 Jima Sunset Parade</w:t>
            </w:r>
          </w:p>
          <w:p w14:paraId="7421903A" w14:textId="77777777" w:rsidR="0006097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House</w:t>
            </w:r>
          </w:p>
          <w:p w14:paraId="46A6F044" w14:textId="77777777" w:rsidR="00060971" w:rsidRPr="00602BF1" w:rsidRDefault="00060971" w:rsidP="000851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 Capitol</w:t>
            </w:r>
          </w:p>
        </w:tc>
      </w:tr>
    </w:tbl>
    <w:p w14:paraId="5C9DDD70" w14:textId="7777777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2A63F" w14:textId="77777777" w:rsidR="00060971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02FFE" w14:textId="77777777" w:rsidR="00060971" w:rsidRPr="00C34832" w:rsidRDefault="00060971" w:rsidP="0006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8DA61" w14:textId="65E9B534" w:rsidR="00186585" w:rsidRDefault="00186585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7FCFA5D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Pr="17FCFA5D">
        <w:rPr>
          <w:rFonts w:ascii="Times New Roman" w:hAnsi="Times New Roman" w:cs="Times New Roman"/>
          <w:sz w:val="24"/>
          <w:szCs w:val="24"/>
        </w:rPr>
        <w:t xml:space="preserve"> _</w:t>
      </w:r>
      <w:r w:rsidR="00172CBE" w:rsidRPr="17FCFA5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17FCFA5D">
        <w:rPr>
          <w:rFonts w:ascii="Times New Roman" w:hAnsi="Times New Roman" w:cs="Times New Roman"/>
          <w:sz w:val="24"/>
          <w:szCs w:val="24"/>
        </w:rPr>
        <w:t xml:space="preserve">_ </w:t>
      </w:r>
      <w:r w:rsidRPr="17FCFA5D">
        <w:rPr>
          <w:rFonts w:ascii="Times New Roman" w:hAnsi="Times New Roman" w:cs="Times New Roman"/>
          <w:b/>
          <w:bCs/>
          <w:sz w:val="24"/>
          <w:szCs w:val="24"/>
        </w:rPr>
        <w:t>AGE</w:t>
      </w:r>
      <w:r w:rsidR="00172CBE" w:rsidRPr="17FCFA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72CBE" w:rsidRPr="17FCFA5D">
        <w:rPr>
          <w:rFonts w:ascii="Times New Roman" w:hAnsi="Times New Roman" w:cs="Times New Roman"/>
          <w:sz w:val="24"/>
          <w:szCs w:val="24"/>
        </w:rPr>
        <w:t xml:space="preserve">________   </w:t>
      </w:r>
    </w:p>
    <w:p w14:paraId="751594F5" w14:textId="7FDD66AC" w:rsidR="00172CBE" w:rsidRPr="00186585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>BIRTHDATE</w:t>
      </w:r>
      <w:r w:rsidRPr="00186585">
        <w:rPr>
          <w:rFonts w:ascii="Times New Roman" w:hAnsi="Times New Roman" w:cs="Times New Roman"/>
          <w:sz w:val="24"/>
          <w:szCs w:val="24"/>
        </w:rPr>
        <w:t>: _______________</w:t>
      </w:r>
    </w:p>
    <w:p w14:paraId="503F8811" w14:textId="0C6CD670" w:rsidR="00172CBE" w:rsidRPr="00186585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17FCFA5D">
        <w:rPr>
          <w:rFonts w:ascii="Times New Roman" w:hAnsi="Times New Roman" w:cs="Times New Roman"/>
          <w:b/>
          <w:bCs/>
          <w:sz w:val="24"/>
          <w:szCs w:val="24"/>
        </w:rPr>
        <w:t>HOME PHONE:</w:t>
      </w:r>
      <w:r w:rsidRPr="17FCFA5D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Pr="17FCFA5D">
        <w:rPr>
          <w:rFonts w:ascii="Times New Roman" w:hAnsi="Times New Roman" w:cs="Times New Roman"/>
          <w:b/>
          <w:bCs/>
          <w:sz w:val="24"/>
          <w:szCs w:val="24"/>
        </w:rPr>
        <w:t>EMAI</w:t>
      </w:r>
      <w:r w:rsidR="00186585" w:rsidRPr="17FCFA5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17FCFA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17FCFA5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6F7D4621" w14:textId="22B7A987" w:rsidR="00172CBE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>PARENT/GUARDIAN NAME</w:t>
      </w:r>
      <w:r w:rsidR="00186585" w:rsidRPr="00186585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1865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65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1865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DC23959" w14:textId="3DBCE01B" w:rsidR="00DB0802" w:rsidRPr="00943279" w:rsidRDefault="00DB0802" w:rsidP="001865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279">
        <w:rPr>
          <w:rFonts w:ascii="Times New Roman" w:hAnsi="Times New Roman" w:cs="Times New Roman"/>
          <w:b/>
          <w:bCs/>
          <w:sz w:val="24"/>
          <w:szCs w:val="24"/>
        </w:rPr>
        <w:t>PARENT/GUARDIAN CONTACT INFORMATION</w:t>
      </w:r>
      <w:r w:rsidR="00943279" w:rsidRPr="00943279">
        <w:rPr>
          <w:rFonts w:ascii="Times New Roman" w:hAnsi="Times New Roman" w:cs="Times New Roman"/>
          <w:b/>
          <w:bCs/>
          <w:sz w:val="24"/>
          <w:szCs w:val="24"/>
        </w:rPr>
        <w:t xml:space="preserve"> (EMAIL AND PHONE)</w:t>
      </w:r>
      <w:r w:rsidRPr="009432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D3AAED" w14:textId="298A9683" w:rsidR="002413B3" w:rsidRPr="00186585" w:rsidRDefault="002413B3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30B800E" w14:textId="1FFAA1D8" w:rsidR="00172CBE" w:rsidRPr="00186585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00186585" w:rsidRPr="00186585">
        <w:rPr>
          <w:rFonts w:ascii="Times New Roman" w:hAnsi="Times New Roman" w:cs="Times New Roman"/>
          <w:b/>
          <w:bCs/>
          <w:sz w:val="24"/>
          <w:szCs w:val="24"/>
        </w:rPr>
        <w:t xml:space="preserve">SCHOOL: </w:t>
      </w:r>
      <w:r w:rsidR="00186585" w:rsidRPr="00186585">
        <w:rPr>
          <w:rFonts w:ascii="Times New Roman" w:hAnsi="Times New Roman" w:cs="Times New Roman"/>
          <w:sz w:val="24"/>
          <w:szCs w:val="24"/>
        </w:rPr>
        <w:t>_</w:t>
      </w:r>
      <w:r w:rsidRPr="0018658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86585">
        <w:rPr>
          <w:rFonts w:ascii="Times New Roman" w:hAnsi="Times New Roman" w:cs="Times New Roman"/>
          <w:sz w:val="24"/>
          <w:szCs w:val="24"/>
        </w:rPr>
        <w:t>_</w:t>
      </w:r>
    </w:p>
    <w:p w14:paraId="4BBB19D5" w14:textId="32A12324" w:rsidR="00172CBE" w:rsidRPr="00186585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186585" w:rsidRPr="00186585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186585" w:rsidRPr="00186585">
        <w:rPr>
          <w:rFonts w:ascii="Times New Roman" w:hAnsi="Times New Roman" w:cs="Times New Roman"/>
          <w:sz w:val="24"/>
          <w:szCs w:val="24"/>
        </w:rPr>
        <w:t xml:space="preserve"> _</w:t>
      </w:r>
      <w:r w:rsidRPr="0018658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86585">
        <w:rPr>
          <w:rFonts w:ascii="Times New Roman" w:hAnsi="Times New Roman" w:cs="Times New Roman"/>
          <w:sz w:val="24"/>
          <w:szCs w:val="24"/>
        </w:rPr>
        <w:t>________</w:t>
      </w:r>
    </w:p>
    <w:p w14:paraId="08FEB7A0" w14:textId="19894249" w:rsidR="00060971" w:rsidRDefault="00172CBE" w:rsidP="00186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6585">
        <w:rPr>
          <w:rFonts w:ascii="Times New Roman" w:hAnsi="Times New Roman" w:cs="Times New Roman"/>
          <w:b/>
          <w:bCs/>
          <w:sz w:val="24"/>
          <w:szCs w:val="24"/>
        </w:rPr>
        <w:t xml:space="preserve">SCHOOL </w:t>
      </w:r>
      <w:r w:rsidR="00186585" w:rsidRPr="00186585">
        <w:rPr>
          <w:rFonts w:ascii="Times New Roman" w:hAnsi="Times New Roman" w:cs="Times New Roman"/>
          <w:b/>
          <w:bCs/>
          <w:sz w:val="24"/>
          <w:szCs w:val="24"/>
        </w:rPr>
        <w:t>COUNSELOR</w:t>
      </w:r>
      <w:r w:rsidR="00186585" w:rsidRPr="00186585">
        <w:rPr>
          <w:rFonts w:ascii="Times New Roman" w:hAnsi="Times New Roman" w:cs="Times New Roman"/>
          <w:sz w:val="24"/>
          <w:szCs w:val="24"/>
        </w:rPr>
        <w:t>: _</w:t>
      </w:r>
      <w:r w:rsidRPr="001865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C734A37" w14:textId="77777777" w:rsidR="00186585" w:rsidRPr="00186585" w:rsidRDefault="00186585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A77C7" w14:textId="43F29731" w:rsidR="00186585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EXTRACURRICULAR ACTIVITIES: </w:t>
      </w:r>
      <w:r>
        <w:rPr>
          <w:rFonts w:ascii="Times New Roman" w:hAnsi="Times New Roman" w:cs="Times New Roman"/>
          <w:sz w:val="24"/>
          <w:szCs w:val="24"/>
        </w:rPr>
        <w:t>List other activities in which you are involved at school or in the community, church groups, and/or athletics.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68302" w14:textId="77777777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6D5E1" w14:textId="05FFDF24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CAREER GOALS/FUTURE PLANS: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283BC" w14:textId="77777777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DAC79" w14:textId="337E8CD5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SPECIAL INTEREST: </w:t>
      </w:r>
      <w:r>
        <w:rPr>
          <w:rFonts w:ascii="Times New Roman" w:hAnsi="Times New Roman" w:cs="Times New Roman"/>
          <w:sz w:val="24"/>
          <w:szCs w:val="24"/>
        </w:rPr>
        <w:t>List community service, volunteer and/or work experience.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16760" w14:textId="77777777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15405" w14:textId="25B6D4BC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1579F804">
        <w:rPr>
          <w:rFonts w:ascii="Times New Roman" w:hAnsi="Times New Roman" w:cs="Times New Roman"/>
          <w:b/>
          <w:bCs/>
          <w:sz w:val="24"/>
          <w:szCs w:val="24"/>
        </w:rPr>
        <w:t xml:space="preserve">What is a cooperative and how is it different from other businesses? </w:t>
      </w:r>
      <w:r w:rsidRPr="1579F8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B3385" w14:textId="77777777" w:rsidR="002413B3" w:rsidRDefault="002413B3" w:rsidP="17FCFA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79E1B" w14:textId="77777777" w:rsidR="002413B3" w:rsidRDefault="002413B3" w:rsidP="17FCFA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0DD34" w14:textId="77777777" w:rsidR="002413B3" w:rsidRDefault="002413B3" w:rsidP="17FCFA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407F" w14:textId="77777777" w:rsidR="002413B3" w:rsidRDefault="002413B3" w:rsidP="17FCFA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E9773" w14:textId="6E73099A" w:rsidR="00602BF1" w:rsidRPr="00602BF1" w:rsidRDefault="00602BF1" w:rsidP="17FCFA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2DD14A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How </w:t>
      </w:r>
      <w:r w:rsidR="00C34832" w:rsidRPr="2DD14AA3">
        <w:rPr>
          <w:rFonts w:ascii="Times New Roman" w:hAnsi="Times New Roman" w:cs="Times New Roman"/>
          <w:b/>
          <w:bCs/>
          <w:sz w:val="24"/>
          <w:szCs w:val="24"/>
        </w:rPr>
        <w:t xml:space="preserve">has access to technology and electrical resources </w:t>
      </w:r>
      <w:proofErr w:type="gramStart"/>
      <w:r w:rsidR="00C34832" w:rsidRPr="2DD14AA3">
        <w:rPr>
          <w:rFonts w:ascii="Times New Roman" w:hAnsi="Times New Roman" w:cs="Times New Roman"/>
          <w:b/>
          <w:bCs/>
          <w:sz w:val="24"/>
          <w:szCs w:val="24"/>
        </w:rPr>
        <w:t>impacted</w:t>
      </w:r>
      <w:proofErr w:type="gramEnd"/>
      <w:r w:rsidR="00C34832" w:rsidRPr="2DD14AA3">
        <w:rPr>
          <w:rFonts w:ascii="Times New Roman" w:hAnsi="Times New Roman" w:cs="Times New Roman"/>
          <w:b/>
          <w:bCs/>
          <w:sz w:val="24"/>
          <w:szCs w:val="24"/>
        </w:rPr>
        <w:t xml:space="preserve"> your learning experience and that of your peers? </w:t>
      </w:r>
      <w:r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1137C"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7723F3DE"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5CF19128" w:rsidRPr="2DD14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577FA" w14:textId="77572269" w:rsidR="00602BF1" w:rsidRPr="00602BF1" w:rsidRDefault="00174071" w:rsidP="001865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17FCFA5D">
        <w:rPr>
          <w:rFonts w:ascii="Times New Roman" w:hAnsi="Times New Roman" w:cs="Times New Roman"/>
          <w:b/>
          <w:bCs/>
          <w:sz w:val="24"/>
          <w:szCs w:val="24"/>
        </w:rPr>
        <w:t xml:space="preserve">In what ways has the availability of electricity transformed daily life in your rural Iowa community, and how has it influenced your family’s routines and activities? </w:t>
      </w:r>
    </w:p>
    <w:p w14:paraId="594AD6AA" w14:textId="0055AA30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F5649E0"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DD14AA3">
        <w:rPr>
          <w:rFonts w:ascii="Times New Roman" w:hAnsi="Times New Roman" w:cs="Times New Roman"/>
          <w:sz w:val="24"/>
          <w:szCs w:val="24"/>
        </w:rPr>
        <w:t>___</w:t>
      </w:r>
    </w:p>
    <w:p w14:paraId="6CA89B65" w14:textId="77777777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CEE99" w14:textId="6E2DC53A" w:rsidR="00602BF1" w:rsidRDefault="00602BF1" w:rsidP="00186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2DD14AA3">
        <w:rPr>
          <w:rFonts w:ascii="Times New Roman" w:hAnsi="Times New Roman" w:cs="Times New Roman"/>
          <w:b/>
          <w:bCs/>
          <w:sz w:val="24"/>
          <w:szCs w:val="24"/>
        </w:rPr>
        <w:t>Why do you want to be a representative of Western Iowa Power Cooperative at the 2024 Youth Tour in Washington DC?</w:t>
      </w:r>
      <w:r w:rsidRPr="2DD14A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  <w:r w:rsidR="1FAB6772"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2DD14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14:paraId="742B2C71" w14:textId="77777777" w:rsidR="00C34832" w:rsidRDefault="00C34832" w:rsidP="001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A8812" w14:textId="318F3263" w:rsidR="00C34832" w:rsidRPr="00C34832" w:rsidRDefault="00C34832" w:rsidP="00C3483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B694EC" w14:textId="0F1C1229" w:rsidR="00C34832" w:rsidRDefault="00C34832" w:rsidP="0018658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Signature: _________________________         Date: ________________</w:t>
      </w:r>
    </w:p>
    <w:p w14:paraId="3093E25A" w14:textId="77777777" w:rsidR="00C34832" w:rsidRPr="00C34832" w:rsidRDefault="00C34832" w:rsidP="0018658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4832" w:rsidRPr="00C3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778"/>
    <w:multiLevelType w:val="hybridMultilevel"/>
    <w:tmpl w:val="B2E6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5524"/>
    <w:multiLevelType w:val="hybridMultilevel"/>
    <w:tmpl w:val="3EFEF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8F5883"/>
    <w:multiLevelType w:val="hybridMultilevel"/>
    <w:tmpl w:val="C106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932929">
    <w:abstractNumId w:val="2"/>
  </w:num>
  <w:num w:numId="2" w16cid:durableId="528881112">
    <w:abstractNumId w:val="1"/>
  </w:num>
  <w:num w:numId="3" w16cid:durableId="39852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BE"/>
    <w:rsid w:val="00060971"/>
    <w:rsid w:val="000B7715"/>
    <w:rsid w:val="001528B2"/>
    <w:rsid w:val="00172CBE"/>
    <w:rsid w:val="00174071"/>
    <w:rsid w:val="00186585"/>
    <w:rsid w:val="002413B3"/>
    <w:rsid w:val="00602BF1"/>
    <w:rsid w:val="00806566"/>
    <w:rsid w:val="00943279"/>
    <w:rsid w:val="00B1137C"/>
    <w:rsid w:val="00C34832"/>
    <w:rsid w:val="00C730B9"/>
    <w:rsid w:val="00D217DA"/>
    <w:rsid w:val="00D942B4"/>
    <w:rsid w:val="00DB0802"/>
    <w:rsid w:val="0F5649E0"/>
    <w:rsid w:val="1579F804"/>
    <w:rsid w:val="17FCFA5D"/>
    <w:rsid w:val="1B323D3F"/>
    <w:rsid w:val="1FAB6772"/>
    <w:rsid w:val="2AF98912"/>
    <w:rsid w:val="2DD14AA3"/>
    <w:rsid w:val="3E908978"/>
    <w:rsid w:val="4058F4D9"/>
    <w:rsid w:val="439C23E0"/>
    <w:rsid w:val="46A8183C"/>
    <w:rsid w:val="4E1843E7"/>
    <w:rsid w:val="51F33B13"/>
    <w:rsid w:val="5CF19128"/>
    <w:rsid w:val="6A80A950"/>
    <w:rsid w:val="6D101162"/>
    <w:rsid w:val="7723F3DE"/>
    <w:rsid w:val="78BFC43F"/>
    <w:rsid w:val="7CAD3330"/>
    <w:rsid w:val="7E4ED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F2ED"/>
  <w15:chartTrackingRefBased/>
  <w15:docId w15:val="{C156FA40-E45B-41DF-B66B-DDC20C3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065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0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e.reisz@wip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58327A6648045BAB4B16A4964A958" ma:contentTypeVersion="11" ma:contentTypeDescription="Create a new document." ma:contentTypeScope="" ma:versionID="7de1a66d58b9f396d18064463050e15f">
  <xsd:schema xmlns:xsd="http://www.w3.org/2001/XMLSchema" xmlns:xs="http://www.w3.org/2001/XMLSchema" xmlns:p="http://schemas.microsoft.com/office/2006/metadata/properties" xmlns:ns2="8628978a-6051-4497-88c3-ce43301fa943" xmlns:ns3="4d817af9-0e41-4e19-b7da-ab8c639c7009" targetNamespace="http://schemas.microsoft.com/office/2006/metadata/properties" ma:root="true" ma:fieldsID="ecd40194e33a257b03136215160dbd8d" ns2:_="" ns3:_="">
    <xsd:import namespace="8628978a-6051-4497-88c3-ce43301fa943"/>
    <xsd:import namespace="4d817af9-0e41-4e19-b7da-ab8c639c7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978a-6051-4497-88c3-ce43301fa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6f2aae-af3c-469f-b72c-019c92cc1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17af9-0e41-4e19-b7da-ab8c639c7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626498-e1ee-4c53-b3a5-92808247bf1b}" ma:internalName="TaxCatchAll" ma:showField="CatchAllData" ma:web="4d817af9-0e41-4e19-b7da-ab8c639c7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8978a-6051-4497-88c3-ce43301fa943">
      <Terms xmlns="http://schemas.microsoft.com/office/infopath/2007/PartnerControls"/>
    </lcf76f155ced4ddcb4097134ff3c332f>
    <TaxCatchAll xmlns="4d817af9-0e41-4e19-b7da-ab8c639c7009" xsi:nil="true"/>
  </documentManagement>
</p:properties>
</file>

<file path=customXml/itemProps1.xml><?xml version="1.0" encoding="utf-8"?>
<ds:datastoreItem xmlns:ds="http://schemas.openxmlformats.org/officeDocument/2006/customXml" ds:itemID="{38BB1B50-511C-4FD3-ADD1-BE7C9B175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978a-6051-4497-88c3-ce43301fa943"/>
    <ds:schemaRef ds:uri="4d817af9-0e41-4e19-b7da-ab8c639c7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042A2-249E-4237-8D63-E23AC346E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28BF7-B4D2-49FF-B0AE-9EFBC6AE8ED9}">
  <ds:schemaRefs>
    <ds:schemaRef ds:uri="http://schemas.microsoft.com/office/2006/metadata/properties"/>
    <ds:schemaRef ds:uri="http://schemas.microsoft.com/office/infopath/2007/PartnerControls"/>
    <ds:schemaRef ds:uri="8628978a-6051-4497-88c3-ce43301fa943"/>
    <ds:schemaRef ds:uri="4d817af9-0e41-4e19-b7da-ab8c639c70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Reisz</dc:creator>
  <cp:keywords/>
  <dc:description/>
  <cp:lastModifiedBy>Sadie Reisz</cp:lastModifiedBy>
  <cp:revision>12</cp:revision>
  <dcterms:created xsi:type="dcterms:W3CDTF">2023-11-14T17:04:00Z</dcterms:created>
  <dcterms:modified xsi:type="dcterms:W3CDTF">2024-12-05T17:07:00Z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0x010100F8658327A6648045BAB4B16A4964A958</vt:lpwstr>
  </property>
  <property fmtid="{D5CDD505-2E9C-101B-9397-08002B2CF9AE}" pid="3" name="MediaServiceImageTags">
    <vt:lpwstr/>
  </property>
</Properties>
</file>